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E5DE" w14:textId="77777777" w:rsidR="005C4C76" w:rsidRPr="005C4C76" w:rsidRDefault="005C4C76" w:rsidP="005C4C76">
      <w:pPr>
        <w:keepNext/>
        <w:bidi/>
        <w:spacing w:before="240" w:after="60" w:line="240" w:lineRule="auto"/>
        <w:outlineLvl w:val="0"/>
        <w:rPr>
          <w:rFonts w:ascii="Cambria" w:eastAsia="Times New Roman" w:hAnsi="Cambria" w:cs="B Titr"/>
          <w:b/>
          <w:bCs/>
          <w:kern w:val="32"/>
          <w:sz w:val="28"/>
          <w:szCs w:val="28"/>
          <w:rtl/>
          <w:lang w:eastAsia="zh-CN"/>
        </w:rPr>
      </w:pPr>
      <w:r w:rsidRPr="005C4C76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B174F" wp14:editId="655A19D9">
                <wp:simplePos x="0" y="0"/>
                <wp:positionH relativeFrom="column">
                  <wp:posOffset>-123825</wp:posOffset>
                </wp:positionH>
                <wp:positionV relativeFrom="paragraph">
                  <wp:posOffset>755015</wp:posOffset>
                </wp:positionV>
                <wp:extent cx="2590800" cy="428625"/>
                <wp:effectExtent l="0" t="0" r="0" b="0"/>
                <wp:wrapNone/>
                <wp:docPr id="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0F471" w14:textId="77777777" w:rsidR="005C4C76" w:rsidRPr="00516FA3" w:rsidRDefault="005C4C76" w:rsidP="005C4C76">
                            <w:pPr>
                              <w:rPr>
                                <w:rFonts w:ascii="IranNastaliq" w:hAnsi="IranNastaliq" w:cs="IranNastaliq"/>
                                <w:lang w:bidi="fa-IR"/>
                              </w:rPr>
                            </w:pPr>
                            <w:r w:rsidRPr="00516FA3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مرکز آموزشی درمانی فوق تخصصی کودکان حضرت علی اصغر(ع)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B174F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-9.75pt;margin-top:59.45pt;width:204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" filled="f" stroked="f">
                <v:textbox>
                  <w:txbxContent>
                    <w:p w14:paraId="3B50F471" w14:textId="77777777" w:rsidR="005C4C76" w:rsidRPr="00516FA3" w:rsidRDefault="005C4C76" w:rsidP="005C4C76">
                      <w:pPr>
                        <w:rPr>
                          <w:rFonts w:ascii="IranNastaliq" w:hAnsi="IranNastaliq" w:cs="IranNastaliq"/>
                          <w:lang w:bidi="fa-IR"/>
                        </w:rPr>
                      </w:pPr>
                      <w:r w:rsidRPr="00516FA3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مرکز آموزشی درمانی فوق تخصصی کودکان حضرت علی اصغر(ع)</w:t>
                      </w:r>
                    </w:p>
                  </w:txbxContent>
                </v:textbox>
              </v:shape>
            </w:pict>
          </mc:Fallback>
        </mc:AlternateContent>
      </w:r>
      <w:r w:rsidRPr="005C4C76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4C9E8641" wp14:editId="78913F15">
            <wp:simplePos x="0" y="0"/>
            <wp:positionH relativeFrom="column">
              <wp:posOffset>1095375</wp:posOffset>
            </wp:positionH>
            <wp:positionV relativeFrom="paragraph">
              <wp:posOffset>145415</wp:posOffset>
            </wp:positionV>
            <wp:extent cx="285750" cy="552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4C76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DEFCD" wp14:editId="38559052">
                <wp:simplePos x="0" y="0"/>
                <wp:positionH relativeFrom="column">
                  <wp:posOffset>5381625</wp:posOffset>
                </wp:positionH>
                <wp:positionV relativeFrom="paragraph">
                  <wp:posOffset>716915</wp:posOffset>
                </wp:positionV>
                <wp:extent cx="1066800" cy="466725"/>
                <wp:effectExtent l="0" t="0" r="0" b="0"/>
                <wp:wrapNone/>
                <wp:docPr id="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C5BBC" w14:textId="77777777" w:rsidR="005C4C76" w:rsidRPr="00516FA3" w:rsidRDefault="005C4C76" w:rsidP="005C4C76">
                            <w:pPr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</w:pPr>
                            <w:r w:rsidRPr="00516FA3">
                              <w:rPr>
                                <w:rFonts w:ascii="IranNastaliq" w:hAnsi="IranNastaliq" w:cs="IranNastaliq"/>
                                <w:rtl/>
                                <w:lang w:bidi="fa-IR"/>
                              </w:rPr>
                              <w:t>دانشگاه علوم پزشکی ایران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EFCD" id="Text Box 118" o:spid="_x0000_s1027" type="#_x0000_t202" style="position:absolute;left:0;text-align:left;margin-left:423.75pt;margin-top:56.45pt;width:8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" filled="f" stroked="f">
                <v:textbox>
                  <w:txbxContent>
                    <w:p w14:paraId="431C5BBC" w14:textId="77777777" w:rsidR="005C4C76" w:rsidRPr="00516FA3" w:rsidRDefault="005C4C76" w:rsidP="005C4C76">
                      <w:pPr>
                        <w:rPr>
                          <w:rFonts w:ascii="IranNastaliq" w:hAnsi="IranNastaliq" w:cs="IranNastaliq"/>
                          <w:rtl/>
                          <w:lang w:bidi="fa-IR"/>
                        </w:rPr>
                      </w:pPr>
                      <w:r w:rsidRPr="00516FA3">
                        <w:rPr>
                          <w:rFonts w:ascii="IranNastaliq" w:hAnsi="IranNastaliq" w:cs="IranNastaliq"/>
                          <w:rtl/>
                          <w:lang w:bidi="fa-IR"/>
                        </w:rPr>
                        <w:t>دانشگاه علوم پزشکی ایران</w:t>
                      </w:r>
                    </w:p>
                  </w:txbxContent>
                </v:textbox>
              </v:shape>
            </w:pict>
          </mc:Fallback>
        </mc:AlternateContent>
      </w:r>
      <w:r w:rsidRPr="005C4C76">
        <w:rPr>
          <w:rFonts w:ascii="Cambria" w:eastAsia="Times New Roman" w:hAnsi="Cambria" w:cs="B Titr"/>
          <w:b/>
          <w:bCs/>
          <w:noProof/>
          <w:kern w:val="32"/>
          <w:sz w:val="28"/>
          <w:szCs w:val="28"/>
        </w:rPr>
        <w:drawing>
          <wp:inline distT="0" distB="0" distL="0" distR="0" wp14:anchorId="458E7594" wp14:editId="054175CD">
            <wp:extent cx="46609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C76">
        <w:rPr>
          <w:rFonts w:ascii="Times New Roman" w:eastAsia="Times New Roman" w:hAnsi="Times New Roman" w:cs="Times New Roman"/>
          <w:b/>
          <w:bCs/>
          <w:snapToGrid w:val="0"/>
          <w:color w:val="000000"/>
          <w:w w:val="0"/>
          <w:kern w:val="32"/>
          <w:sz w:val="2"/>
          <w:szCs w:val="32"/>
          <w:u w:color="000000"/>
          <w:bdr w:val="nil"/>
          <w:shd w:val="clear" w:color="000000" w:fill="000000"/>
        </w:rPr>
        <w:t xml:space="preserve"> </w:t>
      </w:r>
    </w:p>
    <w:p w14:paraId="16BB5004" w14:textId="77777777" w:rsidR="005C4C76" w:rsidRPr="005C4C76" w:rsidRDefault="005C4C76" w:rsidP="005C4C7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fa-IR"/>
        </w:rPr>
      </w:pPr>
    </w:p>
    <w:p w14:paraId="2AF95F2E" w14:textId="77777777" w:rsidR="005C4C76" w:rsidRPr="005C4C76" w:rsidRDefault="005C4C76" w:rsidP="005C4C76">
      <w:pPr>
        <w:bidi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 w:bidi="fa-IR"/>
        </w:rPr>
      </w:pPr>
    </w:p>
    <w:tbl>
      <w:tblPr>
        <w:tblpPr w:leftFromText="180" w:rightFromText="180" w:vertAnchor="page" w:horzAnchor="margin" w:tblpX="1" w:tblpY="2731"/>
        <w:bidiVisual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0"/>
        <w:gridCol w:w="993"/>
        <w:gridCol w:w="567"/>
        <w:gridCol w:w="1134"/>
        <w:gridCol w:w="858"/>
        <w:gridCol w:w="265"/>
        <w:gridCol w:w="861"/>
        <w:gridCol w:w="212"/>
        <w:gridCol w:w="1080"/>
        <w:gridCol w:w="1260"/>
      </w:tblGrid>
      <w:tr w:rsidR="005C4C76" w:rsidRPr="005C4C76" w14:paraId="35E62C13" w14:textId="77777777" w:rsidTr="0037498C">
        <w:trPr>
          <w:trHeight w:val="387"/>
        </w:trPr>
        <w:tc>
          <w:tcPr>
            <w:tcW w:w="3393" w:type="dxa"/>
            <w:gridSpan w:val="2"/>
            <w:shd w:val="clear" w:color="auto" w:fill="auto"/>
          </w:tcPr>
          <w:p w14:paraId="3BC52441" w14:textId="77777777" w:rsidR="005C4C76" w:rsidRPr="005C4C76" w:rsidRDefault="005C4C76" w:rsidP="005C4C76">
            <w:pPr>
              <w:tabs>
                <w:tab w:val="left" w:pos="3105"/>
                <w:tab w:val="left" w:pos="3246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نام کمیته:</w:t>
            </w:r>
            <w:r w:rsidRPr="005C4C76"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  <w:t xml:space="preserve"> 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شوراي پژوهشي</w:t>
            </w:r>
          </w:p>
        </w:tc>
        <w:tc>
          <w:tcPr>
            <w:tcW w:w="2824" w:type="dxa"/>
            <w:gridSpan w:val="4"/>
            <w:shd w:val="clear" w:color="auto" w:fill="auto"/>
          </w:tcPr>
          <w:p w14:paraId="150CA277" w14:textId="5AFA8BE5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 xml:space="preserve">شماره: </w:t>
            </w:r>
            <w:r w:rsidR="00C2103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413" w:type="dxa"/>
            <w:gridSpan w:val="4"/>
            <w:shd w:val="clear" w:color="auto" w:fill="auto"/>
          </w:tcPr>
          <w:p w14:paraId="20C16255" w14:textId="510F30B7" w:rsidR="005C4C76" w:rsidRPr="005C4C76" w:rsidRDefault="005C4C76" w:rsidP="00052A9A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 xml:space="preserve">نام رئیس 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>کمیته</w:t>
            </w: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: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052A9A">
              <w:rPr>
                <w:rFonts w:ascii="Calibri" w:eastAsia="Times New Roman" w:hAnsi="Calibri" w:cs="B Nazanin" w:hint="cs"/>
                <w:rtl/>
                <w:lang w:eastAsia="zh-CN" w:bidi="fa-IR"/>
              </w:rPr>
              <w:t xml:space="preserve">دکتر </w:t>
            </w:r>
            <w:r w:rsidR="00750A2B">
              <w:rPr>
                <w:rFonts w:ascii="Calibri" w:eastAsia="Times New Roman" w:hAnsi="Calibri" w:cs="B Nazanin" w:hint="cs"/>
                <w:rtl/>
                <w:lang w:eastAsia="zh-CN" w:bidi="fa-IR"/>
              </w:rPr>
              <w:t xml:space="preserve">فرهاد </w:t>
            </w:r>
            <w:r w:rsidR="00052A9A">
              <w:rPr>
                <w:rFonts w:ascii="Calibri" w:eastAsia="Times New Roman" w:hAnsi="Calibri" w:cs="B Nazanin" w:hint="cs"/>
                <w:rtl/>
                <w:lang w:eastAsia="zh-CN" w:bidi="fa-IR"/>
              </w:rPr>
              <w:t>چوبدار</w:t>
            </w:r>
          </w:p>
        </w:tc>
      </w:tr>
      <w:tr w:rsidR="005C4C76" w:rsidRPr="005C4C76" w14:paraId="56E7F40A" w14:textId="77777777" w:rsidTr="0037498C">
        <w:trPr>
          <w:trHeight w:val="366"/>
        </w:trPr>
        <w:tc>
          <w:tcPr>
            <w:tcW w:w="3393" w:type="dxa"/>
            <w:gridSpan w:val="2"/>
            <w:shd w:val="clear" w:color="auto" w:fill="auto"/>
          </w:tcPr>
          <w:p w14:paraId="5A359C88" w14:textId="1C44D517" w:rsidR="005C4C76" w:rsidRPr="005C4C76" w:rsidRDefault="005C4C76" w:rsidP="00052A9A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تاریخ جلسه: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C2103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661158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</w:t>
            </w:r>
            <w:r w:rsidR="00C21032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3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/1401</w:t>
            </w:r>
          </w:p>
        </w:tc>
        <w:tc>
          <w:tcPr>
            <w:tcW w:w="2824" w:type="dxa"/>
            <w:gridSpan w:val="4"/>
            <w:shd w:val="clear" w:color="auto" w:fill="auto"/>
          </w:tcPr>
          <w:p w14:paraId="55C3001F" w14:textId="5678281D" w:rsidR="005C4C76" w:rsidRPr="005C4C76" w:rsidRDefault="005C4C76" w:rsidP="00052A9A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 xml:space="preserve">ساعت جلسه: 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FD0B9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10</w:t>
            </w:r>
            <w:r w:rsidRPr="005C4C7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-9</w:t>
            </w:r>
          </w:p>
        </w:tc>
        <w:tc>
          <w:tcPr>
            <w:tcW w:w="3413" w:type="dxa"/>
            <w:gridSpan w:val="4"/>
            <w:shd w:val="clear" w:color="auto" w:fill="auto"/>
          </w:tcPr>
          <w:p w14:paraId="34E882A0" w14:textId="076E0C1D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Titr"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Titr"/>
                <w:sz w:val="24"/>
                <w:szCs w:val="24"/>
                <w:rtl/>
                <w:lang w:bidi="fa-IR"/>
              </w:rPr>
              <w:t>نام دبیر</w:t>
            </w:r>
            <w:r w:rsidRPr="005C4C76">
              <w:rPr>
                <w:rFonts w:ascii="Times New Roman" w:eastAsia="Times New Roman" w:hAnsi="Times New Roman" w:cs="B Titr" w:hint="cs"/>
                <w:sz w:val="24"/>
                <w:szCs w:val="24"/>
                <w:rtl/>
                <w:lang w:bidi="fa-IR"/>
              </w:rPr>
              <w:t xml:space="preserve"> کمیته:</w:t>
            </w:r>
            <w:r w:rsidRPr="005C4C76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</w:t>
            </w:r>
            <w:r w:rsidR="00B2787D" w:rsidRPr="00B2787D">
              <w:rPr>
                <w:rFonts w:ascii="Times New Roman" w:eastAsia="Times New Roman" w:hAnsi="Times New Roman" w:cs="B Nazanin" w:hint="cs"/>
                <w:rtl/>
                <w:lang w:bidi="fa-IR"/>
              </w:rPr>
              <w:t>دکتر نکیسا هومن</w:t>
            </w:r>
          </w:p>
        </w:tc>
      </w:tr>
      <w:tr w:rsidR="005C4C76" w:rsidRPr="005C4C76" w14:paraId="5E6300AD" w14:textId="77777777" w:rsidTr="0037498C">
        <w:trPr>
          <w:trHeight w:val="418"/>
        </w:trPr>
        <w:tc>
          <w:tcPr>
            <w:tcW w:w="9630" w:type="dxa"/>
            <w:gridSpan w:val="10"/>
          </w:tcPr>
          <w:p w14:paraId="0FC701A9" w14:textId="77777777" w:rsid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پیگیری مصوبات قبلی:</w:t>
            </w: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04F7D7F" w14:textId="77777777" w:rsidR="00C21032" w:rsidRPr="00523DDE" w:rsidRDefault="00C21032" w:rsidP="00C21032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ارائه ی عنوان های پیشنهادی برای راه اندازی مرکز توسعه </w:t>
            </w:r>
          </w:p>
          <w:p w14:paraId="37AD828F" w14:textId="77777777" w:rsidR="00C21032" w:rsidRDefault="00523DDE" w:rsidP="00523DD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>تع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یی</w:t>
            </w:r>
            <w:r w:rsidRPr="00523DD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داوران علم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و داوران هز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نه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به تفک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 w:hint="eastAsia"/>
                <w:sz w:val="24"/>
                <w:szCs w:val="24"/>
                <w:rtl/>
                <w:lang w:bidi="fa-IR"/>
              </w:rPr>
              <w:t>ک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تخصص ها برا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داور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ها</w:t>
            </w:r>
            <w:r w:rsidRPr="00523DDE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ی</w:t>
            </w:r>
            <w:r w:rsidRPr="00523DDE"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  <w:t xml:space="preserve"> سه گانه طرح ها</w:t>
            </w:r>
          </w:p>
          <w:p w14:paraId="750F1344" w14:textId="5F407E41" w:rsidR="00523DDE" w:rsidRPr="00523DDE" w:rsidRDefault="00523DDE" w:rsidP="00523DDE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C4C76" w:rsidRPr="005C4C76" w14:paraId="1861409B" w14:textId="77777777" w:rsidTr="0037498C">
        <w:trPr>
          <w:trHeight w:val="512"/>
        </w:trPr>
        <w:tc>
          <w:tcPr>
            <w:tcW w:w="9630" w:type="dxa"/>
            <w:gridSpan w:val="10"/>
          </w:tcPr>
          <w:p w14:paraId="171DD91F" w14:textId="77777777" w:rsid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متن صورت</w:t>
            </w: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  <w:t>جلسه:</w:t>
            </w: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56599866" w14:textId="381192F8" w:rsidR="00C81AC6" w:rsidRDefault="00B2787D" w:rsidP="00B2787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 w:rsidRPr="00B2787D"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</w:rPr>
              <w:t>بررسی نیازهای تحقیقاتی اساتید جهت توانمندسازی و برگزاری کارگاه ه</w:t>
            </w: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</w:t>
            </w:r>
          </w:p>
          <w:p w14:paraId="31F11CEB" w14:textId="3D8693B5" w:rsidR="00B2787D" w:rsidRDefault="00B2787D" w:rsidP="00B2787D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فرم تقدیر از مرکز دانشجویانی که در طرح ها و پایان نامه های خود از خدمات مرکز توسعه استفاده می کنند.</w:t>
            </w:r>
          </w:p>
          <w:p w14:paraId="4085C3CF" w14:textId="5704445A" w:rsidR="00E36690" w:rsidRPr="005C4C76" w:rsidRDefault="00E36690" w:rsidP="00E36690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fa-IR"/>
              </w:rPr>
              <w:t>ارائه ی پیگیری های انجام شده طرح های قبلی و اینکه در چه مرحله ای هستند.</w:t>
            </w:r>
          </w:p>
          <w:p w14:paraId="4BC324A2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rtl/>
                <w:lang w:bidi="fa-IR"/>
              </w:rPr>
            </w:pPr>
          </w:p>
        </w:tc>
      </w:tr>
      <w:tr w:rsidR="005C4C76" w:rsidRPr="005C4C76" w14:paraId="48694DDF" w14:textId="77777777" w:rsidTr="00FD0B9D">
        <w:trPr>
          <w:trHeight w:val="334"/>
        </w:trPr>
        <w:tc>
          <w:tcPr>
            <w:tcW w:w="5952" w:type="dxa"/>
            <w:gridSpan w:val="5"/>
            <w:shd w:val="clear" w:color="auto" w:fill="auto"/>
          </w:tcPr>
          <w:p w14:paraId="65F84768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 xml:space="preserve"> تصمیمات اتخاذ شده</w:t>
            </w:r>
          </w:p>
        </w:tc>
        <w:tc>
          <w:tcPr>
            <w:tcW w:w="1338" w:type="dxa"/>
            <w:gridSpan w:val="3"/>
            <w:shd w:val="clear" w:color="auto" w:fill="auto"/>
          </w:tcPr>
          <w:p w14:paraId="00D85D77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زمان ارائه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7865B4D" w14:textId="77777777" w:rsidR="005C4C76" w:rsidRPr="005C4C76" w:rsidRDefault="005C4C76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پیشنهاد دهنده/ </w:t>
            </w:r>
            <w:r w:rsidRPr="005C4C76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  <w:t>مسئول اجرا</w:t>
            </w:r>
          </w:p>
        </w:tc>
      </w:tr>
      <w:tr w:rsidR="005C4C76" w:rsidRPr="005C4C76" w14:paraId="1B4345AB" w14:textId="77777777" w:rsidTr="00FD0B9D">
        <w:trPr>
          <w:trHeight w:val="1219"/>
        </w:trPr>
        <w:tc>
          <w:tcPr>
            <w:tcW w:w="5952" w:type="dxa"/>
            <w:gridSpan w:val="5"/>
          </w:tcPr>
          <w:p w14:paraId="0741D53B" w14:textId="77777777" w:rsidR="005C4C76" w:rsidRDefault="00B2787D" w:rsidP="00B2787D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*</w:t>
            </w:r>
            <w:r w:rsidRPr="00B2787D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کلیه پایان نامه هها و طرح های تحقیقاتی که از داده های بیمارستان و خدمات مرکز توسعه استفاده می کننند بایستی در جلسات شورای پژوهشی مرکز توسعه تایید شوند و پس از تکمیل فرم تعهد جهت تقدیر از مرکز اقدام به جمع آوری داده نمایند</w:t>
            </w:r>
            <w:r w:rsidRPr="00B2787D">
              <w:rPr>
                <w:rFonts w:ascii="Calibri" w:eastAsia="Times New Roman" w:hAnsi="Calibri" w:cs="B Nazanin"/>
                <w:sz w:val="24"/>
                <w:szCs w:val="24"/>
                <w:lang w:eastAsia="zh-CN" w:bidi="fa-IR"/>
              </w:rPr>
              <w:t>.</w:t>
            </w:r>
          </w:p>
          <w:p w14:paraId="1F6F6163" w14:textId="77777777" w:rsidR="00377C5B" w:rsidRDefault="00CD4172" w:rsidP="00CD4172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*</w:t>
            </w:r>
            <w:r w:rsidRPr="00CD4172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برگزاری کارگاه های آموزش ی در خصوص دو نوع مطالعه</w:t>
            </w:r>
            <w:r w:rsidRPr="00CD4172">
              <w:rPr>
                <w:rFonts w:ascii="Calibri" w:eastAsia="Times New Roman" w:hAnsi="Calibri" w:cs="B Nazanin"/>
                <w:sz w:val="24"/>
                <w:szCs w:val="24"/>
                <w:lang w:eastAsia="zh-CN" w:bidi="fa-IR"/>
              </w:rPr>
              <w:t xml:space="preserve"> Trial Clinical</w:t>
            </w:r>
            <w:r w:rsidRPr="00CD4172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و کوهورت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 xml:space="preserve"> .</w:t>
            </w:r>
          </w:p>
          <w:p w14:paraId="684B2091" w14:textId="525F5067" w:rsidR="00CD4172" w:rsidRDefault="00377C5B" w:rsidP="00377C5B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*</w:t>
            </w:r>
            <w:r w:rsidR="00CD4172" w:rsidRPr="00CD4172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کارگاه ها تئوری نباشند و به صورت عملی و در گروه های2 یا 9 نفره آموزش داده شوند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 w:bidi="fa-IR"/>
              </w:rPr>
              <w:t>.</w:t>
            </w:r>
          </w:p>
          <w:p w14:paraId="3FF09871" w14:textId="54BAC1C0" w:rsidR="00820187" w:rsidRDefault="00CD4172" w:rsidP="00CD4172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 w:bidi="fa-IR"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>*</w:t>
            </w:r>
            <w:r w:rsidRPr="00CD4172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مصوب گردید مستندات مربوط به مؤسس اصلی و اعضای موسس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 xml:space="preserve"> مرکز توسعه </w:t>
            </w:r>
            <w:r w:rsidRPr="00CD4172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 xml:space="preserve"> گردآوری شود</w:t>
            </w:r>
            <w:r w:rsidRPr="00CD4172">
              <w:rPr>
                <w:rFonts w:ascii="Calibri" w:eastAsia="Times New Roman" w:hAnsi="Calibri" w:cs="B Nazanin"/>
                <w:sz w:val="24"/>
                <w:szCs w:val="24"/>
                <w:lang w:eastAsia="zh-CN" w:bidi="fa-IR"/>
              </w:rPr>
              <w:t>.</w:t>
            </w:r>
          </w:p>
          <w:p w14:paraId="0ADD527F" w14:textId="1AF01011" w:rsidR="00B2787D" w:rsidRPr="005C4C76" w:rsidRDefault="00B2787D" w:rsidP="00B2787D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lang w:eastAsia="zh-CN" w:bidi="fa-IR"/>
              </w:rPr>
            </w:pPr>
          </w:p>
        </w:tc>
        <w:tc>
          <w:tcPr>
            <w:tcW w:w="1338" w:type="dxa"/>
            <w:gridSpan w:val="3"/>
          </w:tcPr>
          <w:p w14:paraId="66364094" w14:textId="77777777" w:rsidR="005C4C76" w:rsidRDefault="00FD0B9D" w:rsidP="005C4C7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</w:t>
            </w:r>
            <w:r w:rsidR="00C047E6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/03/1401</w:t>
            </w:r>
          </w:p>
          <w:p w14:paraId="3D62D60F" w14:textId="77777777" w:rsidR="00C047E6" w:rsidRDefault="00C047E6" w:rsidP="00C047E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023DFF6C" w14:textId="77777777" w:rsidR="00C047E6" w:rsidRDefault="00C047E6" w:rsidP="00C047E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048D468A" w14:textId="77777777" w:rsidR="00C047E6" w:rsidRDefault="00C047E6" w:rsidP="00C047E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6B207D3D" w14:textId="77777777" w:rsidR="00C047E6" w:rsidRDefault="00C047E6" w:rsidP="00C047E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17/03/1401</w:t>
            </w:r>
          </w:p>
          <w:p w14:paraId="125DF32E" w14:textId="77777777" w:rsidR="00C047E6" w:rsidRDefault="00C047E6" w:rsidP="00C047E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7031D77E" w14:textId="77777777" w:rsidR="00C047E6" w:rsidRDefault="00C047E6" w:rsidP="00C047E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65FC9F6F" w14:textId="77777777" w:rsidR="00C047E6" w:rsidRDefault="00C047E6" w:rsidP="00C047E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17/03/1401</w:t>
            </w:r>
          </w:p>
          <w:p w14:paraId="0C2F0874" w14:textId="77777777" w:rsidR="00C047E6" w:rsidRDefault="00C047E6" w:rsidP="00C047E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  <w:p w14:paraId="67B29246" w14:textId="5396969F" w:rsidR="00C047E6" w:rsidRPr="005C4C76" w:rsidRDefault="00C047E6" w:rsidP="00C047E6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17/03/1401</w:t>
            </w:r>
          </w:p>
        </w:tc>
        <w:tc>
          <w:tcPr>
            <w:tcW w:w="2340" w:type="dxa"/>
            <w:gridSpan w:val="2"/>
          </w:tcPr>
          <w:p w14:paraId="33BA5649" w14:textId="77777777" w:rsidR="005C4C76" w:rsidRPr="00FD0B9D" w:rsidRDefault="00FD0B9D" w:rsidP="005C4C76">
            <w:pPr>
              <w:bidi/>
              <w:spacing w:after="0" w:line="240" w:lineRule="auto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  <w:r w:rsidRPr="00FD0B9D">
              <w:rPr>
                <w:rFonts w:ascii="Calibri" w:eastAsia="Times New Roman" w:hAnsi="Calibri" w:cs="B Nazanin" w:hint="cs"/>
                <w:szCs w:val="24"/>
                <w:rtl/>
                <w:lang w:eastAsia="zh-CN" w:bidi="fa-IR"/>
              </w:rPr>
              <w:t>دکتر نکیسا هومن</w:t>
            </w:r>
          </w:p>
          <w:p w14:paraId="54C8749C" w14:textId="77777777" w:rsidR="00FD0B9D" w:rsidRPr="00FD0B9D" w:rsidRDefault="00FD0B9D" w:rsidP="00FD0B9D">
            <w:pPr>
              <w:bidi/>
              <w:spacing w:after="0" w:line="240" w:lineRule="auto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</w:p>
          <w:p w14:paraId="72AD5C1B" w14:textId="77777777" w:rsidR="00FD0B9D" w:rsidRPr="00FD0B9D" w:rsidRDefault="00FD0B9D" w:rsidP="00FD0B9D">
            <w:pPr>
              <w:bidi/>
              <w:spacing w:after="0" w:line="240" w:lineRule="auto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</w:p>
          <w:p w14:paraId="4F51679D" w14:textId="77777777" w:rsidR="00FD0B9D" w:rsidRDefault="00FD0B9D" w:rsidP="00FD0B9D">
            <w:pPr>
              <w:bidi/>
              <w:spacing w:after="0" w:line="240" w:lineRule="auto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</w:p>
          <w:p w14:paraId="7BD0356B" w14:textId="33473F3A" w:rsidR="00FD0B9D" w:rsidRPr="00FD0B9D" w:rsidRDefault="00FD0B9D" w:rsidP="00FD0B9D">
            <w:pPr>
              <w:bidi/>
              <w:spacing w:after="0" w:line="240" w:lineRule="auto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  <w:r w:rsidRPr="00FD0B9D">
              <w:rPr>
                <w:rFonts w:ascii="Calibri" w:eastAsia="Times New Roman" w:hAnsi="Calibri" w:cs="B Nazanin" w:hint="cs"/>
                <w:szCs w:val="24"/>
                <w:rtl/>
                <w:lang w:eastAsia="zh-CN" w:bidi="fa-IR"/>
              </w:rPr>
              <w:t>دکتر نکیسا هومن</w:t>
            </w:r>
          </w:p>
          <w:p w14:paraId="3BCBF53D" w14:textId="77777777" w:rsidR="00FD0B9D" w:rsidRPr="00FD0B9D" w:rsidRDefault="00FD0B9D" w:rsidP="00FD0B9D">
            <w:pPr>
              <w:bidi/>
              <w:spacing w:after="0" w:line="240" w:lineRule="auto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</w:p>
          <w:p w14:paraId="77312437" w14:textId="77777777" w:rsidR="00FD0B9D" w:rsidRDefault="00FD0B9D" w:rsidP="00FD0B9D">
            <w:pPr>
              <w:bidi/>
              <w:spacing w:after="0" w:line="240" w:lineRule="auto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</w:p>
          <w:p w14:paraId="428651BB" w14:textId="0D9A6569" w:rsidR="00FD0B9D" w:rsidRPr="00FD0B9D" w:rsidRDefault="00FD0B9D" w:rsidP="00FD0B9D">
            <w:pPr>
              <w:bidi/>
              <w:spacing w:after="0" w:line="240" w:lineRule="auto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  <w:r w:rsidRPr="00FD0B9D">
              <w:rPr>
                <w:rFonts w:ascii="Calibri" w:eastAsia="Times New Roman" w:hAnsi="Calibri" w:cs="B Nazanin" w:hint="cs"/>
                <w:szCs w:val="24"/>
                <w:rtl/>
                <w:lang w:eastAsia="zh-CN" w:bidi="fa-IR"/>
              </w:rPr>
              <w:t>دکتر نکیسا هومن</w:t>
            </w:r>
          </w:p>
          <w:p w14:paraId="60C45E0E" w14:textId="77777777" w:rsidR="00FD0B9D" w:rsidRPr="00FD0B9D" w:rsidRDefault="00FD0B9D" w:rsidP="00FD0B9D">
            <w:pPr>
              <w:bidi/>
              <w:spacing w:after="0" w:line="240" w:lineRule="auto"/>
              <w:rPr>
                <w:rFonts w:ascii="Calibri" w:eastAsia="Times New Roman" w:hAnsi="Calibri" w:cs="B Nazanin"/>
                <w:szCs w:val="24"/>
                <w:rtl/>
                <w:lang w:eastAsia="zh-CN" w:bidi="fa-IR"/>
              </w:rPr>
            </w:pPr>
          </w:p>
          <w:p w14:paraId="48A273DA" w14:textId="347E5794" w:rsidR="00FD0B9D" w:rsidRPr="005C4C76" w:rsidRDefault="00FD0B9D" w:rsidP="00FD0B9D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8"/>
                <w:rtl/>
                <w:lang w:eastAsia="zh-CN" w:bidi="fa-IR"/>
              </w:rPr>
            </w:pPr>
            <w:r w:rsidRPr="00FD0B9D">
              <w:rPr>
                <w:rFonts w:ascii="Calibri" w:eastAsia="Times New Roman" w:hAnsi="Calibri" w:cs="B Nazanin" w:hint="cs"/>
                <w:szCs w:val="24"/>
                <w:rtl/>
                <w:lang w:eastAsia="zh-CN" w:bidi="fa-IR"/>
              </w:rPr>
              <w:t>دکتر نکیسا هومن</w:t>
            </w:r>
          </w:p>
        </w:tc>
      </w:tr>
      <w:tr w:rsidR="005C4C76" w:rsidRPr="005C4C76" w14:paraId="3723BC3C" w14:textId="77777777" w:rsidTr="0037498C">
        <w:trPr>
          <w:trHeight w:val="417"/>
        </w:trPr>
        <w:tc>
          <w:tcPr>
            <w:tcW w:w="9630" w:type="dxa"/>
            <w:gridSpan w:val="10"/>
          </w:tcPr>
          <w:p w14:paraId="7ED471EE" w14:textId="39041CB3" w:rsidR="005C4C76" w:rsidRPr="00CD4172" w:rsidRDefault="005C4C76" w:rsidP="005C4C76">
            <w:pPr>
              <w:bidi/>
              <w:spacing w:after="0" w:line="240" w:lineRule="auto"/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</w:pPr>
            <w:r w:rsidRPr="00CD4172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eastAsia="zh-CN"/>
              </w:rPr>
              <w:t>دستور</w:t>
            </w:r>
            <w:r w:rsidRPr="00CD4172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eastAsia="zh-CN"/>
              </w:rPr>
              <w:t xml:space="preserve"> </w:t>
            </w:r>
            <w:r w:rsidRPr="00CD4172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eastAsia="zh-CN"/>
              </w:rPr>
              <w:t>کار جلسه آتی:</w:t>
            </w:r>
            <w:r w:rsidRPr="00CD4172">
              <w:rPr>
                <w:rFonts w:ascii="Calibri" w:eastAsia="Times New Roman" w:hAnsi="Calibri" w:cs="B Nazanin" w:hint="cs"/>
                <w:sz w:val="24"/>
                <w:szCs w:val="24"/>
                <w:rtl/>
                <w:lang w:eastAsia="zh-CN"/>
              </w:rPr>
              <w:t xml:space="preserve"> </w:t>
            </w:r>
            <w:r w:rsidR="00CD4172" w:rsidRPr="00CD4172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بررسی مستندات راه اندازی مرکز تحقیقات</w:t>
            </w:r>
            <w:r w:rsidR="00CD4172" w:rsidRPr="00CD4172">
              <w:rPr>
                <w:rFonts w:ascii="Calibri" w:eastAsia="Times New Roman" w:hAnsi="Calibri" w:cs="B Nazanin"/>
                <w:sz w:val="24"/>
                <w:szCs w:val="24"/>
                <w:lang w:eastAsia="zh-CN"/>
              </w:rPr>
              <w:t xml:space="preserve"> HUS</w:t>
            </w:r>
            <w:r w:rsidR="00CD4172" w:rsidRPr="00CD4172">
              <w:rPr>
                <w:rFonts w:ascii="Calibri" w:eastAsia="Times New Roman" w:hAnsi="Calibri" w:cs="B Nazanin"/>
                <w:sz w:val="24"/>
                <w:szCs w:val="24"/>
                <w:rtl/>
                <w:lang w:eastAsia="zh-CN"/>
              </w:rPr>
              <w:t>، بررسی طرح های ارسال شده به سامانه، بررسی مستندات ارزیابی مراکز توسعه</w:t>
            </w:r>
          </w:p>
        </w:tc>
      </w:tr>
      <w:tr w:rsidR="005C4C76" w:rsidRPr="005C4C76" w14:paraId="51FBB7BC" w14:textId="77777777" w:rsidTr="0037498C">
        <w:trPr>
          <w:trHeight w:val="717"/>
        </w:trPr>
        <w:tc>
          <w:tcPr>
            <w:tcW w:w="9630" w:type="dxa"/>
            <w:gridSpan w:val="10"/>
            <w:shd w:val="clear" w:color="auto" w:fill="auto"/>
          </w:tcPr>
          <w:p w14:paraId="73A9BE70" w14:textId="7572C217" w:rsidR="005C4C76" w:rsidRPr="005C4C76" w:rsidRDefault="005C4C76" w:rsidP="00EC05B0">
            <w:pPr>
              <w:tabs>
                <w:tab w:val="left" w:pos="660"/>
                <w:tab w:val="center" w:pos="860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اسامی اعضای حاضر در جلسه:</w:t>
            </w:r>
            <w:r w:rsidR="00EC05B0" w:rsidRPr="00EC05B0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</w:tc>
      </w:tr>
      <w:tr w:rsidR="005C4C76" w:rsidRPr="005C4C76" w14:paraId="1AAE492E" w14:textId="77777777" w:rsidTr="0037498C">
        <w:trPr>
          <w:trHeight w:val="398"/>
        </w:trPr>
        <w:tc>
          <w:tcPr>
            <w:tcW w:w="2400" w:type="dxa"/>
            <w:shd w:val="clear" w:color="auto" w:fill="auto"/>
          </w:tcPr>
          <w:p w14:paraId="40C49A9D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516C416A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134" w:type="dxa"/>
            <w:shd w:val="clear" w:color="auto" w:fill="auto"/>
          </w:tcPr>
          <w:p w14:paraId="41166B2E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41A9E3A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292" w:type="dxa"/>
            <w:gridSpan w:val="2"/>
            <w:shd w:val="clear" w:color="auto" w:fill="auto"/>
          </w:tcPr>
          <w:p w14:paraId="5C34DABB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260" w:type="dxa"/>
            <w:shd w:val="clear" w:color="auto" w:fill="auto"/>
          </w:tcPr>
          <w:p w14:paraId="72B81298" w14:textId="77777777" w:rsidR="005C4C76" w:rsidRPr="005C4C76" w:rsidRDefault="005C4C76" w:rsidP="005C4C76">
            <w:pPr>
              <w:tabs>
                <w:tab w:val="left" w:pos="660"/>
                <w:tab w:val="center" w:pos="86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5C4C76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</w:p>
        </w:tc>
      </w:tr>
      <w:tr w:rsidR="005C4C76" w:rsidRPr="005C4C76" w14:paraId="1501F216" w14:textId="77777777" w:rsidTr="00EC05B0">
        <w:trPr>
          <w:trHeight w:val="635"/>
        </w:trPr>
        <w:tc>
          <w:tcPr>
            <w:tcW w:w="2400" w:type="dxa"/>
            <w:vAlign w:val="center"/>
          </w:tcPr>
          <w:p w14:paraId="2B3A3C35" w14:textId="1292116F" w:rsidR="005C4C76" w:rsidRPr="005C4C76" w:rsidRDefault="00B2787D" w:rsidP="005C4C7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نکیسا هومن </w:t>
            </w:r>
          </w:p>
        </w:tc>
        <w:tc>
          <w:tcPr>
            <w:tcW w:w="1560" w:type="dxa"/>
            <w:gridSpan w:val="2"/>
            <w:vAlign w:val="center"/>
          </w:tcPr>
          <w:p w14:paraId="74249691" w14:textId="498FE225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134" w:type="dxa"/>
            <w:vAlign w:val="center"/>
          </w:tcPr>
          <w:p w14:paraId="3AB1264C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917018F" w14:textId="414E08B1" w:rsidR="005C4C76" w:rsidRPr="005C4C76" w:rsidRDefault="00B2787D" w:rsidP="00EC05B0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 w:rsidR="00FD0B9D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لیلا قالیچی</w:t>
            </w:r>
          </w:p>
        </w:tc>
        <w:tc>
          <w:tcPr>
            <w:tcW w:w="1292" w:type="dxa"/>
            <w:gridSpan w:val="2"/>
            <w:vAlign w:val="center"/>
          </w:tcPr>
          <w:p w14:paraId="42A39D85" w14:textId="73069AD3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60" w:type="dxa"/>
            <w:vAlign w:val="center"/>
          </w:tcPr>
          <w:p w14:paraId="19DED79A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C4C76" w:rsidRPr="005C4C76" w14:paraId="71C34131" w14:textId="77777777" w:rsidTr="0037498C">
        <w:trPr>
          <w:trHeight w:val="557"/>
        </w:trPr>
        <w:tc>
          <w:tcPr>
            <w:tcW w:w="2400" w:type="dxa"/>
            <w:vAlign w:val="center"/>
          </w:tcPr>
          <w:p w14:paraId="06B0DFE2" w14:textId="59BF22CF" w:rsidR="005C4C76" w:rsidRPr="005C4C76" w:rsidRDefault="00B2787D" w:rsidP="00E36690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دکتر فرهاد چوبدار</w:t>
            </w:r>
          </w:p>
        </w:tc>
        <w:tc>
          <w:tcPr>
            <w:tcW w:w="1560" w:type="dxa"/>
            <w:gridSpan w:val="2"/>
            <w:vAlign w:val="center"/>
          </w:tcPr>
          <w:p w14:paraId="4A8982D2" w14:textId="2FE37A69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134" w:type="dxa"/>
            <w:vAlign w:val="center"/>
          </w:tcPr>
          <w:p w14:paraId="186C8217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15C770FE" w14:textId="7ED4C34F" w:rsidR="005C4C76" w:rsidRPr="00B052F0" w:rsidRDefault="005C4C76" w:rsidP="005C4C76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F468270" w14:textId="5F6E817E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eastAsia="zh-CN" w:bidi="fa-IR"/>
              </w:rPr>
            </w:pPr>
          </w:p>
        </w:tc>
        <w:tc>
          <w:tcPr>
            <w:tcW w:w="1260" w:type="dxa"/>
            <w:vAlign w:val="center"/>
          </w:tcPr>
          <w:p w14:paraId="6F06C512" w14:textId="77777777" w:rsidR="005C4C76" w:rsidRPr="005C4C76" w:rsidRDefault="005C4C76" w:rsidP="005C4C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14:paraId="084FC3E7" w14:textId="77777777" w:rsidR="008C18DB" w:rsidRPr="00D927BB" w:rsidRDefault="008C18DB" w:rsidP="00D927BB">
      <w:pPr>
        <w:bidi/>
      </w:pPr>
    </w:p>
    <w:sectPr w:rsidR="008C18DB" w:rsidRPr="00D927BB" w:rsidSect="00DA6301">
      <w:pgSz w:w="11906" w:h="16838"/>
      <w:pgMar w:top="851" w:right="1286" w:bottom="851" w:left="900" w:header="709" w:footer="709" w:gutter="0"/>
      <w:pgBorders w:offsetFrom="page">
        <w:top w:val="decoBlocks" w:sz="22" w:space="24" w:color="auto"/>
        <w:left w:val="decoBlocks" w:sz="22" w:space="24" w:color="auto"/>
        <w:bottom w:val="decoBlocks" w:sz="22" w:space="24" w:color="auto"/>
        <w:right w:val="decoBlocks" w:sz="22" w:space="24" w:color="auto"/>
      </w:pgBorders>
      <w:pgNumType w:start="35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31E"/>
    <w:multiLevelType w:val="hybridMultilevel"/>
    <w:tmpl w:val="F51A8D62"/>
    <w:lvl w:ilvl="0" w:tplc="BBFAEEE2">
      <w:start w:val="1"/>
      <w:numFmt w:val="decimal"/>
      <w:lvlText w:val="%1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36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C76"/>
    <w:rsid w:val="00052A9A"/>
    <w:rsid w:val="000D662F"/>
    <w:rsid w:val="00377C5B"/>
    <w:rsid w:val="004E7B53"/>
    <w:rsid w:val="00523DDE"/>
    <w:rsid w:val="005C4C76"/>
    <w:rsid w:val="00661158"/>
    <w:rsid w:val="00750A2B"/>
    <w:rsid w:val="007B768A"/>
    <w:rsid w:val="00820187"/>
    <w:rsid w:val="008C18DB"/>
    <w:rsid w:val="00B052F0"/>
    <w:rsid w:val="00B2787D"/>
    <w:rsid w:val="00C047E6"/>
    <w:rsid w:val="00C21032"/>
    <w:rsid w:val="00C81AC6"/>
    <w:rsid w:val="00CD4172"/>
    <w:rsid w:val="00D927BB"/>
    <w:rsid w:val="00E36690"/>
    <w:rsid w:val="00EC05B0"/>
    <w:rsid w:val="00FD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99AB6D"/>
  <w15:chartTrackingRefBased/>
  <w15:docId w15:val="{BB340F4C-59D1-4D65-9E25-772E4678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4C7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</dc:creator>
  <cp:keywords/>
  <dc:description/>
  <cp:lastModifiedBy>App7</cp:lastModifiedBy>
  <cp:revision>7</cp:revision>
  <dcterms:created xsi:type="dcterms:W3CDTF">2023-07-12T10:12:00Z</dcterms:created>
  <dcterms:modified xsi:type="dcterms:W3CDTF">2023-07-13T06:28:00Z</dcterms:modified>
</cp:coreProperties>
</file>